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351E0E4F" w:rsidR="008E4163" w:rsidRPr="004758BE" w:rsidRDefault="008E4163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14:paraId="3B3AE5F8" w14:textId="2FB8E450" w:rsidR="005457AB" w:rsidRPr="00B07267" w:rsidRDefault="005457AB" w:rsidP="00821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21380">
        <w:rPr>
          <w:rFonts w:ascii="Times New Roman" w:hAnsi="Times New Roman" w:cs="Times New Roman"/>
          <w:b/>
          <w:sz w:val="28"/>
          <w:szCs w:val="28"/>
        </w:rPr>
        <w:t>Т</w:t>
      </w:r>
      <w:r w:rsidR="00821380" w:rsidRPr="00821380">
        <w:rPr>
          <w:rFonts w:ascii="Times New Roman" w:hAnsi="Times New Roman" w:cs="Times New Roman"/>
          <w:b/>
          <w:sz w:val="28"/>
          <w:szCs w:val="28"/>
        </w:rPr>
        <w:t>ьюторское</w:t>
      </w:r>
      <w:proofErr w:type="spellEnd"/>
      <w:r w:rsidR="00821380" w:rsidRPr="00821380">
        <w:rPr>
          <w:rFonts w:ascii="Times New Roman" w:hAnsi="Times New Roman" w:cs="Times New Roman"/>
          <w:b/>
          <w:sz w:val="28"/>
          <w:szCs w:val="28"/>
        </w:rPr>
        <w:t xml:space="preserve"> сопровождение обучающихся с ОВЗ</w:t>
      </w:r>
      <w:r w:rsidRPr="00B07267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F9E84E" w14:textId="77777777" w:rsidR="00A47759" w:rsidRPr="001A45A8" w:rsidRDefault="00FC7EBA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A5">
        <w:rPr>
          <w:b/>
          <w:bCs/>
          <w:sz w:val="28"/>
          <w:szCs w:val="28"/>
          <w:shd w:val="clear" w:color="auto" w:fill="FFFFFF"/>
        </w:rPr>
        <w:t>1.</w:t>
      </w:r>
      <w:r w:rsidRPr="005A3BA5">
        <w:rPr>
          <w:sz w:val="28"/>
          <w:szCs w:val="28"/>
          <w:shd w:val="clear" w:color="auto" w:fill="FFFFFF"/>
        </w:rPr>
        <w:t xml:space="preserve"> 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Согласны ли Вы с утверждением «</w:t>
      </w:r>
      <w:proofErr w:type="spellStart"/>
      <w:r w:rsidR="00A47759" w:rsidRPr="001A45A8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A47759" w:rsidRPr="001A45A8">
        <w:rPr>
          <w:rFonts w:ascii="Times New Roman" w:hAnsi="Times New Roman" w:cs="Times New Roman"/>
          <w:b/>
          <w:sz w:val="28"/>
          <w:szCs w:val="28"/>
        </w:rPr>
        <w:t xml:space="preserve"> в ОО — это специалист, кот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о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рый исследует интересы и создаёт среду для развития ребёнка. Он орие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н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 xml:space="preserve">тируется не на потребности учебной программы или образовательного стандарта, а на потребности учащегося. При этом </w:t>
      </w:r>
      <w:proofErr w:type="spellStart"/>
      <w:r w:rsidR="00A47759" w:rsidRPr="001A45A8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A47759" w:rsidRPr="001A45A8">
        <w:rPr>
          <w:rFonts w:ascii="Times New Roman" w:hAnsi="Times New Roman" w:cs="Times New Roman"/>
          <w:b/>
          <w:sz w:val="28"/>
          <w:szCs w:val="28"/>
        </w:rPr>
        <w:t xml:space="preserve"> старается прив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е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сти его познавательные запросы в гармонию с интересами и возможност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я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ми семьи»</w:t>
      </w:r>
      <w:r w:rsidR="00A47759">
        <w:rPr>
          <w:rFonts w:ascii="Times New Roman" w:hAnsi="Times New Roman" w:cs="Times New Roman"/>
          <w:b/>
          <w:sz w:val="28"/>
          <w:szCs w:val="28"/>
        </w:rPr>
        <w:t>?</w:t>
      </w:r>
    </w:p>
    <w:p w14:paraId="1951AFA3" w14:textId="77777777" w:rsidR="00A47759" w:rsidRPr="001A45A8" w:rsidRDefault="00A47759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а) да</w:t>
      </w:r>
    </w:p>
    <w:p w14:paraId="6DCBB5A3" w14:textId="77777777" w:rsidR="00A47759" w:rsidRPr="001A45A8" w:rsidRDefault="00A47759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б) нет</w:t>
      </w:r>
    </w:p>
    <w:p w14:paraId="3B041B9C" w14:textId="77777777" w:rsidR="00A47759" w:rsidRPr="001A45A8" w:rsidRDefault="00A47759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4F94CCE" w14:textId="56474A4A" w:rsidR="007C1609" w:rsidRPr="00521B5C" w:rsidRDefault="007C1609" w:rsidP="00A47759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275AF99A" w14:textId="360948E4" w:rsidR="00B40745" w:rsidRPr="001A45A8" w:rsidRDefault="00B40745" w:rsidP="00B407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1A45A8">
        <w:rPr>
          <w:rFonts w:ascii="Times New Roman" w:hAnsi="Times New Roman" w:cs="Times New Roman"/>
          <w:b/>
          <w:sz w:val="28"/>
          <w:szCs w:val="28"/>
        </w:rPr>
        <w:t>Верно ли утверждение «</w:t>
      </w:r>
      <w:r w:rsidR="001A45A8" w:rsidRPr="001A45A8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proofErr w:type="spellStart"/>
      <w:r w:rsidR="001A45A8" w:rsidRPr="001A45A8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="001A45A8" w:rsidRPr="001A45A8">
        <w:rPr>
          <w:rFonts w:ascii="Times New Roman" w:hAnsi="Times New Roman" w:cs="Times New Roman"/>
          <w:b/>
          <w:sz w:val="28"/>
          <w:szCs w:val="28"/>
        </w:rPr>
        <w:t xml:space="preserve"> сопровождения во</w:t>
      </w:r>
      <w:r w:rsidR="001A45A8" w:rsidRPr="001A45A8">
        <w:rPr>
          <w:rFonts w:ascii="Times New Roman" w:hAnsi="Times New Roman" w:cs="Times New Roman"/>
          <w:b/>
          <w:sz w:val="28"/>
          <w:szCs w:val="28"/>
        </w:rPr>
        <w:t>з</w:t>
      </w:r>
      <w:r w:rsidR="001A45A8" w:rsidRPr="001A45A8">
        <w:rPr>
          <w:rFonts w:ascii="Times New Roman" w:hAnsi="Times New Roman" w:cs="Times New Roman"/>
          <w:b/>
          <w:sz w:val="28"/>
          <w:szCs w:val="28"/>
        </w:rPr>
        <w:t>никает там, где есть запрос человека на индивидуализацию образования</w:t>
      </w:r>
      <w:r w:rsidRPr="001A45A8">
        <w:rPr>
          <w:rFonts w:ascii="Times New Roman" w:hAnsi="Times New Roman" w:cs="Times New Roman"/>
          <w:b/>
          <w:sz w:val="28"/>
          <w:szCs w:val="28"/>
        </w:rPr>
        <w:t>»?</w:t>
      </w:r>
    </w:p>
    <w:p w14:paraId="682648B5" w14:textId="77777777" w:rsidR="00B40745" w:rsidRPr="001A45A8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а) да</w:t>
      </w:r>
    </w:p>
    <w:p w14:paraId="1FC037B3" w14:textId="77777777" w:rsidR="00B40745" w:rsidRPr="001A45A8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б) нет</w:t>
      </w:r>
    </w:p>
    <w:p w14:paraId="2C258FBE" w14:textId="77777777" w:rsidR="00B40745" w:rsidRPr="001A45A8" w:rsidRDefault="00B40745" w:rsidP="00B407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</w:p>
    <w:p w14:paraId="5AD61315" w14:textId="77777777" w:rsidR="00805860" w:rsidRPr="00521B5C" w:rsidRDefault="00805860" w:rsidP="00661A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0A5AA03D" w14:textId="3E5E25C3" w:rsidR="00FC7EBA" w:rsidRPr="00521B5C" w:rsidRDefault="00FC7EBA" w:rsidP="00521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Тьюторство</w:t>
      </w:r>
      <w:proofErr w:type="spellEnd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одна из </w:t>
      </w:r>
      <w:proofErr w:type="spellStart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институционализированных</w:t>
      </w:r>
      <w:proofErr w:type="spellEnd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форм наставнич</w:t>
      </w:r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ства возникло</w:t>
      </w:r>
      <w:r w:rsid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впервые </w:t>
      </w:r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14:paraId="12D16A5C" w14:textId="2A436AFC" w:rsidR="003E4E61" w:rsidRPr="00521B5C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521B5C"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>в Америке</w:t>
      </w:r>
    </w:p>
    <w:p w14:paraId="6F2D108E" w14:textId="3B38244F" w:rsidR="003E4E61" w:rsidRPr="00521B5C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521B5C"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Англии</w:t>
      </w:r>
    </w:p>
    <w:p w14:paraId="334730E9" w14:textId="4300F51C" w:rsidR="00521B5C" w:rsidRPr="00521B5C" w:rsidRDefault="00521B5C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>в) в России</w:t>
      </w:r>
    </w:p>
    <w:p w14:paraId="51C1F9BC" w14:textId="77777777" w:rsidR="00FC7EBA" w:rsidRPr="00521B5C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E7CEF3D" w14:textId="77777777" w:rsidR="007C1609" w:rsidRPr="00521B5C" w:rsidRDefault="007C160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C43E7CB" w14:textId="20CB90C9" w:rsidR="00FC7EBA" w:rsidRPr="004E153A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Важна ли </w:t>
      </w:r>
      <w:r w:rsid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деятельность</w:t>
      </w:r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тьютора</w:t>
      </w:r>
      <w:proofErr w:type="spellEnd"/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инклюзивном образовании?</w:t>
      </w:r>
    </w:p>
    <w:p w14:paraId="14202F77" w14:textId="7C593BDE" w:rsidR="00FC7EBA" w:rsidRPr="004E153A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53A">
        <w:rPr>
          <w:rFonts w:ascii="Times New Roman" w:hAnsi="Times New Roman" w:cs="Times New Roman"/>
          <w:sz w:val="28"/>
          <w:szCs w:val="28"/>
        </w:rPr>
        <w:t xml:space="preserve">а) </w:t>
      </w:r>
      <w:r w:rsidR="004E153A" w:rsidRPr="004E153A">
        <w:rPr>
          <w:rFonts w:ascii="Times New Roman" w:hAnsi="Times New Roman" w:cs="Times New Roman"/>
          <w:sz w:val="28"/>
          <w:szCs w:val="28"/>
        </w:rPr>
        <w:t>да</w:t>
      </w:r>
    </w:p>
    <w:p w14:paraId="31C99E1B" w14:textId="6275CF90" w:rsidR="00FC7EBA" w:rsidRPr="004E153A" w:rsidRDefault="00FC7EBA" w:rsidP="003378CD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53A">
        <w:rPr>
          <w:rFonts w:ascii="Times New Roman" w:hAnsi="Times New Roman" w:cs="Times New Roman"/>
          <w:sz w:val="28"/>
          <w:szCs w:val="28"/>
        </w:rPr>
        <w:t xml:space="preserve">б) </w:t>
      </w:r>
      <w:r w:rsidR="004E153A" w:rsidRPr="004E153A">
        <w:rPr>
          <w:rFonts w:ascii="Times New Roman" w:hAnsi="Times New Roman" w:cs="Times New Roman"/>
          <w:sz w:val="28"/>
          <w:szCs w:val="28"/>
        </w:rPr>
        <w:t>нет</w:t>
      </w:r>
    </w:p>
    <w:p w14:paraId="1EC33C4A" w14:textId="77777777" w:rsidR="00FC7EBA" w:rsidRPr="004E153A" w:rsidRDefault="00FC7EBA" w:rsidP="003378CD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53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A0D61A4" w14:textId="77777777" w:rsidR="002F6811" w:rsidRPr="00521B5C" w:rsidRDefault="002F6811" w:rsidP="003378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2FB713A" w14:textId="77777777" w:rsidR="003378CD" w:rsidRPr="003378CD" w:rsidRDefault="00FC7EBA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378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33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8CD" w:rsidRPr="003378CD">
        <w:rPr>
          <w:rFonts w:ascii="Times New Roman" w:hAnsi="Times New Roman" w:cs="Times New Roman"/>
          <w:b/>
          <w:sz w:val="28"/>
          <w:szCs w:val="28"/>
        </w:rPr>
        <w:t>Тьюторство</w:t>
      </w:r>
      <w:proofErr w:type="spellEnd"/>
      <w:r w:rsidR="003378CD" w:rsidRPr="003378CD">
        <w:rPr>
          <w:rFonts w:ascii="Times New Roman" w:hAnsi="Times New Roman" w:cs="Times New Roman"/>
          <w:b/>
          <w:sz w:val="28"/>
          <w:szCs w:val="28"/>
        </w:rPr>
        <w:t xml:space="preserve"> рассматривается педагогическим сообществом как…</w:t>
      </w:r>
    </w:p>
    <w:p w14:paraId="53336C3A" w14:textId="4B26C095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>а) практика самообучения</w:t>
      </w:r>
    </w:p>
    <w:p w14:paraId="76CBC2B6" w14:textId="0C72592B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>б) создание условий для развития человека</w:t>
      </w:r>
    </w:p>
    <w:p w14:paraId="01F9B190" w14:textId="5EEEFA8C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>в) трансляция образцов поведения</w:t>
      </w:r>
    </w:p>
    <w:p w14:paraId="00ED5A8B" w14:textId="7E7380C7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 xml:space="preserve">г) воспитание в широком смысле слова </w:t>
      </w:r>
    </w:p>
    <w:p w14:paraId="409BA959" w14:textId="2CB7400B" w:rsidR="00B40745" w:rsidRPr="003378CD" w:rsidRDefault="00B40745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378C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8EBB098" w14:textId="08BFEAFF" w:rsidR="002F6811" w:rsidRPr="00521B5C" w:rsidRDefault="002F6811" w:rsidP="00B407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E532D5B" w14:textId="2DBCC800" w:rsidR="00B40745" w:rsidRPr="001A45A8" w:rsidRDefault="00FC7EBA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1A4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45A8" w:rsidRPr="001A45A8">
        <w:rPr>
          <w:rFonts w:ascii="Times New Roman" w:eastAsia="Times New Roman" w:hAnsi="Times New Roman" w:cs="Times New Roman"/>
          <w:b/>
          <w:sz w:val="28"/>
          <w:szCs w:val="28"/>
        </w:rPr>
        <w:t xml:space="preserve">Есть ли отличие </w:t>
      </w:r>
      <w:proofErr w:type="spellStart"/>
      <w:r w:rsidR="001A45A8" w:rsidRPr="001A45A8">
        <w:rPr>
          <w:rFonts w:ascii="Times New Roman" w:eastAsia="Times New Roman" w:hAnsi="Times New Roman" w:cs="Times New Roman"/>
          <w:b/>
          <w:sz w:val="28"/>
          <w:szCs w:val="28"/>
        </w:rPr>
        <w:t>тьютора</w:t>
      </w:r>
      <w:proofErr w:type="spellEnd"/>
      <w:r w:rsidR="001A45A8" w:rsidRPr="001A45A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психолога</w:t>
      </w:r>
      <w:r w:rsidR="00B40745" w:rsidRPr="001A45A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77FFAD6F" w14:textId="77777777" w:rsidR="00B40745" w:rsidRPr="001A45A8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A8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14:paraId="26AD7010" w14:textId="77777777" w:rsidR="00B40745" w:rsidRPr="001A45A8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A8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14:paraId="66B0EFA6" w14:textId="77777777" w:rsidR="00B40745" w:rsidRPr="001A45A8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5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3F937F43" w14:textId="57CE3EFC" w:rsidR="00157349" w:rsidRPr="00A47759" w:rsidRDefault="00157349" w:rsidP="00B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290DA4" w14:textId="77777777" w:rsidR="00D872B7" w:rsidRPr="00EE73E5" w:rsidRDefault="00FC7EBA" w:rsidP="00D872B7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47759">
        <w:rPr>
          <w:b/>
          <w:bCs/>
          <w:sz w:val="28"/>
          <w:szCs w:val="28"/>
          <w:shd w:val="clear" w:color="auto" w:fill="FFFFFF"/>
        </w:rPr>
        <w:t>7.</w:t>
      </w:r>
      <w:r w:rsidRPr="00A47759">
        <w:rPr>
          <w:sz w:val="28"/>
          <w:szCs w:val="28"/>
          <w:shd w:val="clear" w:color="auto" w:fill="FFFFFF"/>
        </w:rPr>
        <w:t xml:space="preserve"> </w:t>
      </w:r>
      <w:r w:rsidR="00D872B7" w:rsidRPr="009E05BE">
        <w:rPr>
          <w:b/>
          <w:bCs/>
          <w:iCs/>
          <w:sz w:val="28"/>
          <w:szCs w:val="28"/>
        </w:rPr>
        <w:t xml:space="preserve">Инклюзивное образование, </w:t>
      </w:r>
      <w:r w:rsidR="00D872B7">
        <w:rPr>
          <w:b/>
          <w:bCs/>
          <w:iCs/>
          <w:sz w:val="28"/>
          <w:szCs w:val="28"/>
        </w:rPr>
        <w:t>согласно ФЗ «Об образовании в</w:t>
      </w:r>
      <w:r w:rsidR="00D872B7" w:rsidRPr="009E05BE">
        <w:rPr>
          <w:b/>
          <w:bCs/>
          <w:iCs/>
          <w:sz w:val="28"/>
          <w:szCs w:val="28"/>
        </w:rPr>
        <w:t xml:space="preserve"> РФ» (от 29.12.2012 г. №273-ФЗ), это:</w:t>
      </w:r>
    </w:p>
    <w:p w14:paraId="06FD109E" w14:textId="77777777" w:rsidR="00D872B7" w:rsidRPr="00C71154" w:rsidRDefault="00D872B7" w:rsidP="00D8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154">
        <w:rPr>
          <w:rFonts w:ascii="Times New Roman" w:eastAsia="Times New Roman" w:hAnsi="Times New Roman" w:cs="Times New Roman"/>
          <w:sz w:val="28"/>
          <w:szCs w:val="28"/>
        </w:rPr>
        <w:t>а) создание оптимальных условий для социализации для детей с ОВЗ и инв</w:t>
      </w:r>
      <w:r w:rsidRPr="00C711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1154">
        <w:rPr>
          <w:rFonts w:ascii="Times New Roman" w:eastAsia="Times New Roman" w:hAnsi="Times New Roman" w:cs="Times New Roman"/>
          <w:sz w:val="28"/>
          <w:szCs w:val="28"/>
        </w:rPr>
        <w:t>лидностью</w:t>
      </w:r>
    </w:p>
    <w:p w14:paraId="35732E2D" w14:textId="77777777" w:rsidR="00D872B7" w:rsidRPr="00C71154" w:rsidRDefault="00D872B7" w:rsidP="00D8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154">
        <w:rPr>
          <w:rFonts w:ascii="Times New Roman" w:eastAsia="Times New Roman" w:hAnsi="Times New Roman" w:cs="Times New Roman"/>
          <w:sz w:val="28"/>
          <w:szCs w:val="28"/>
        </w:rPr>
        <w:t>б) создание оптимальных условий для нравственного развития нормально ра</w:t>
      </w:r>
      <w:r w:rsidRPr="00C7115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71154">
        <w:rPr>
          <w:rFonts w:ascii="Times New Roman" w:eastAsia="Times New Roman" w:hAnsi="Times New Roman" w:cs="Times New Roman"/>
          <w:sz w:val="28"/>
          <w:szCs w:val="28"/>
        </w:rPr>
        <w:t>вивающихся детей</w:t>
      </w:r>
    </w:p>
    <w:p w14:paraId="1EBF57B4" w14:textId="77777777" w:rsidR="00D872B7" w:rsidRPr="00C71154" w:rsidRDefault="00D872B7" w:rsidP="00D8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154">
        <w:rPr>
          <w:rFonts w:ascii="Times New Roman" w:eastAsia="Times New Roman" w:hAnsi="Times New Roman" w:cs="Times New Roman"/>
          <w:sz w:val="28"/>
          <w:szCs w:val="28"/>
        </w:rPr>
        <w:t>в) обеспечение равного доступа к образованию для всех обучающихся с учетом разнообразия особых образовательных потребносте</w:t>
      </w:r>
      <w:r w:rsidRPr="00EE73E5">
        <w:rPr>
          <w:rFonts w:ascii="Times New Roman" w:eastAsia="Times New Roman" w:hAnsi="Times New Roman" w:cs="Times New Roman"/>
          <w:sz w:val="28"/>
          <w:szCs w:val="28"/>
        </w:rPr>
        <w:t>й и индивидуальных во</w:t>
      </w:r>
      <w:r w:rsidRPr="00EE73E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E73E5">
        <w:rPr>
          <w:rFonts w:ascii="Times New Roman" w:eastAsia="Times New Roman" w:hAnsi="Times New Roman" w:cs="Times New Roman"/>
          <w:sz w:val="28"/>
          <w:szCs w:val="28"/>
        </w:rPr>
        <w:t>можностей</w:t>
      </w:r>
    </w:p>
    <w:p w14:paraId="2D9468B0" w14:textId="77777777" w:rsidR="00D872B7" w:rsidRPr="00EE73E5" w:rsidRDefault="00D872B7" w:rsidP="00D87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7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C19658D" w14:textId="3811424B" w:rsidR="00157349" w:rsidRPr="00521B5C" w:rsidRDefault="00157349" w:rsidP="00D872B7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</w:p>
    <w:p w14:paraId="431970F0" w14:textId="77777777" w:rsidR="00D872B7" w:rsidRPr="00EE73E5" w:rsidRDefault="00FC7EBA" w:rsidP="00D872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D85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2E0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2B7" w:rsidRPr="009E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Выберите правильный ответ: </w:t>
      </w:r>
      <w:proofErr w:type="gramStart"/>
      <w:r w:rsidR="00D872B7" w:rsidRPr="009E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с ОВЗ – это</w:t>
      </w:r>
      <w:r w:rsidR="00D872B7" w:rsidRPr="00EE73E5">
        <w:rPr>
          <w:rFonts w:ascii="Times New Roman" w:hAnsi="Times New Roman" w:cs="Times New Roman"/>
          <w:sz w:val="28"/>
          <w:szCs w:val="28"/>
        </w:rPr>
        <w:br/>
      </w:r>
      <w:r w:rsidR="00D872B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) дети с различными отклонениями в психофизическом развитии: сенсорными, интеллектуальными, речевыми, двигательными и др.</w:t>
      </w:r>
      <w:r w:rsidR="00D872B7" w:rsidRPr="00EE73E5">
        <w:rPr>
          <w:rFonts w:ascii="Times New Roman" w:hAnsi="Times New Roman" w:cs="Times New Roman"/>
          <w:sz w:val="28"/>
          <w:szCs w:val="28"/>
        </w:rPr>
        <w:br/>
      </w:r>
      <w:r w:rsidR="00D872B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) дети, которые имеют различного рода отклонения (психические и физич</w:t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ские), обуславливающие нарушения естественного хода их общего развития, в связи, с чем они не всегда могу</w:t>
      </w:r>
      <w:r w:rsidR="00D872B7">
        <w:rPr>
          <w:rFonts w:ascii="Times New Roman" w:hAnsi="Times New Roman" w:cs="Times New Roman"/>
          <w:sz w:val="28"/>
          <w:szCs w:val="28"/>
          <w:shd w:val="clear" w:color="auto" w:fill="FFFFFF"/>
        </w:rPr>
        <w:t>т вести полноценный образ жизни</w:t>
      </w:r>
      <w:r w:rsidR="00D872B7" w:rsidRPr="00EE73E5">
        <w:rPr>
          <w:rFonts w:ascii="Times New Roman" w:hAnsi="Times New Roman" w:cs="Times New Roman"/>
          <w:sz w:val="28"/>
          <w:szCs w:val="28"/>
        </w:rPr>
        <w:br/>
      </w:r>
      <w:r w:rsidR="00D872B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) дети-инвалиды, либо другие дети в возрасте от 0 до 18 лет, не</w:t>
      </w:r>
      <w:proofErr w:type="gramEnd"/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признанные в установленном порядке детьми-инвалидами, но имеющие временные или п</w:t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стоянные отклонения в физическом и (или) психическом развитии и нужда</w:t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щиеся в создании специальны</w:t>
      </w:r>
      <w:r w:rsidR="00D872B7">
        <w:rPr>
          <w:rFonts w:ascii="Times New Roman" w:hAnsi="Times New Roman" w:cs="Times New Roman"/>
          <w:sz w:val="28"/>
          <w:szCs w:val="28"/>
          <w:shd w:val="clear" w:color="auto" w:fill="FFFFFF"/>
        </w:rPr>
        <w:t>х условий обучения и воспитания</w:t>
      </w:r>
    </w:p>
    <w:p w14:paraId="420E72A4" w14:textId="77777777" w:rsidR="00D872B7" w:rsidRPr="00EE73E5" w:rsidRDefault="00D872B7" w:rsidP="00D872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7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66AEFF9" w14:textId="6D893093" w:rsidR="007C1609" w:rsidRPr="00521B5C" w:rsidRDefault="007C1609" w:rsidP="00D872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1C79173" w14:textId="77777777" w:rsidR="00D872B7" w:rsidRPr="00991233" w:rsidRDefault="00FC7EBA" w:rsidP="00D872B7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8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2B7" w:rsidRPr="00991233">
        <w:rPr>
          <w:rFonts w:ascii="Times New Roman" w:eastAsia="Times New Roman" w:hAnsi="Times New Roman" w:cs="Times New Roman"/>
          <w:b/>
          <w:sz w:val="28"/>
          <w:szCs w:val="28"/>
        </w:rPr>
        <w:t>Что включают в себя требования к организации пространства для детей с ОВЗ?</w:t>
      </w:r>
    </w:p>
    <w:p w14:paraId="3023AB8A" w14:textId="77777777" w:rsidR="00D872B7" w:rsidRPr="00991233" w:rsidRDefault="00D872B7" w:rsidP="00D872B7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3">
        <w:rPr>
          <w:rFonts w:ascii="Times New Roman" w:eastAsia="Times New Roman" w:hAnsi="Times New Roman" w:cs="Times New Roman"/>
          <w:sz w:val="28"/>
          <w:szCs w:val="28"/>
        </w:rPr>
        <w:t xml:space="preserve">а) безопасность </w:t>
      </w:r>
    </w:p>
    <w:p w14:paraId="6378A0E7" w14:textId="77777777" w:rsidR="00D872B7" w:rsidRPr="00991233" w:rsidRDefault="00D872B7" w:rsidP="00D872B7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3">
        <w:rPr>
          <w:rFonts w:ascii="Times New Roman" w:eastAsia="Times New Roman" w:hAnsi="Times New Roman" w:cs="Times New Roman"/>
          <w:sz w:val="28"/>
          <w:szCs w:val="28"/>
        </w:rPr>
        <w:t>б) доступность</w:t>
      </w:r>
    </w:p>
    <w:p w14:paraId="25C19A9B" w14:textId="77777777" w:rsidR="00D872B7" w:rsidRPr="00991233" w:rsidRDefault="00D872B7" w:rsidP="00D872B7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3">
        <w:rPr>
          <w:rFonts w:ascii="Times New Roman" w:eastAsia="Times New Roman" w:hAnsi="Times New Roman" w:cs="Times New Roman"/>
          <w:sz w:val="28"/>
          <w:szCs w:val="28"/>
        </w:rPr>
        <w:t>в) вариативность</w:t>
      </w:r>
    </w:p>
    <w:p w14:paraId="0F54FA3D" w14:textId="77777777" w:rsidR="00D872B7" w:rsidRPr="00991233" w:rsidRDefault="00D872B7" w:rsidP="00D872B7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233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991233">
        <w:rPr>
          <w:rFonts w:ascii="Times New Roman" w:eastAsia="Times New Roman" w:hAnsi="Times New Roman" w:cs="Times New Roman"/>
          <w:sz w:val="28"/>
          <w:szCs w:val="28"/>
        </w:rPr>
        <w:t>трансформируемость</w:t>
      </w:r>
      <w:proofErr w:type="spellEnd"/>
    </w:p>
    <w:p w14:paraId="4A10A60A" w14:textId="77777777" w:rsidR="00D872B7" w:rsidRPr="00991233" w:rsidRDefault="00D872B7" w:rsidP="00D872B7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23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2D22A877" w14:textId="6FB51A87" w:rsidR="000542D9" w:rsidRPr="00521B5C" w:rsidRDefault="000542D9" w:rsidP="00D872B7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FD4BEE3" w14:textId="504B8946" w:rsidR="004E153A" w:rsidRPr="004E153A" w:rsidRDefault="00FC7EBA" w:rsidP="004E1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10.</w:t>
      </w:r>
      <w:r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53A" w:rsidRPr="004E153A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r w:rsidR="004E153A">
        <w:rPr>
          <w:rFonts w:ascii="Times New Roman" w:hAnsi="Times New Roman" w:cs="Times New Roman"/>
          <w:b/>
          <w:sz w:val="28"/>
          <w:szCs w:val="28"/>
        </w:rPr>
        <w:t xml:space="preserve">наблюдений – основной документ, </w:t>
      </w:r>
      <w:r w:rsidR="004E153A" w:rsidRPr="004E153A">
        <w:rPr>
          <w:rFonts w:ascii="Times New Roman" w:hAnsi="Times New Roman" w:cs="Times New Roman"/>
          <w:b/>
          <w:sz w:val="28"/>
          <w:szCs w:val="28"/>
        </w:rPr>
        <w:t xml:space="preserve">которые ведет </w:t>
      </w:r>
      <w:proofErr w:type="spellStart"/>
      <w:r w:rsidR="004E153A" w:rsidRPr="004E153A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4E153A" w:rsidRPr="004E153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231CF0C" w14:textId="1FAC0965" w:rsidR="00B40745" w:rsidRPr="004E153A" w:rsidRDefault="004E153A" w:rsidP="004E15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sz w:val="28"/>
          <w:szCs w:val="28"/>
        </w:rPr>
        <w:t>Верно ли это</w:t>
      </w:r>
      <w:r w:rsidR="00B40745" w:rsidRPr="004E153A">
        <w:rPr>
          <w:rFonts w:ascii="Times New Roman" w:hAnsi="Times New Roman" w:cs="Times New Roman"/>
          <w:b/>
          <w:sz w:val="28"/>
          <w:szCs w:val="28"/>
        </w:rPr>
        <w:t>?</w:t>
      </w:r>
      <w:r w:rsidR="00B40745" w:rsidRPr="004E153A">
        <w:rPr>
          <w:rFonts w:ascii="Times New Roman" w:hAnsi="Times New Roman" w:cs="Times New Roman"/>
          <w:sz w:val="28"/>
          <w:szCs w:val="28"/>
        </w:rPr>
        <w:br/>
      </w:r>
      <w:r w:rsidR="00B40745"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="00B40745" w:rsidRPr="004E153A">
        <w:rPr>
          <w:rFonts w:ascii="Times New Roman" w:hAnsi="Times New Roman" w:cs="Times New Roman"/>
          <w:sz w:val="28"/>
          <w:szCs w:val="28"/>
        </w:rPr>
        <w:br/>
      </w:r>
      <w:r w:rsidR="00B40745"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5BE0D36D" w14:textId="77777777" w:rsidR="00B40745" w:rsidRPr="004E153A" w:rsidRDefault="00B40745" w:rsidP="00B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0423B58" w14:textId="45E08A98" w:rsidR="00726E02" w:rsidRPr="00521B5C" w:rsidRDefault="00726E02" w:rsidP="00B407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7AAB628" w14:textId="77777777" w:rsidR="00911829" w:rsidRPr="004E153A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11829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Имеет ли право педагогический работник проводить оценку индивид</w:t>
      </w:r>
      <w:r w:rsidR="00911829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911829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ального развития детей?</w:t>
      </w:r>
    </w:p>
    <w:p w14:paraId="4B1B0834" w14:textId="77777777" w:rsidR="00911829" w:rsidRPr="002C4CC3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CC3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67168D67" w14:textId="77777777" w:rsidR="00911829" w:rsidRPr="002C4CC3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CC3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673B9270" w14:textId="77777777" w:rsidR="00911829" w:rsidRPr="004E153A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FF1673E" w14:textId="77777777" w:rsidR="007C1609" w:rsidRPr="003378CD" w:rsidRDefault="007C1609" w:rsidP="00661A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1AB862" w14:textId="77777777" w:rsidR="003378CD" w:rsidRPr="003378CD" w:rsidRDefault="00FC7EBA" w:rsidP="00337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78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Pr="0033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8CD" w:rsidRPr="0033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Целью </w:t>
      </w:r>
      <w:proofErr w:type="spellStart"/>
      <w:r w:rsidR="003378CD" w:rsidRPr="0033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тьюторской</w:t>
      </w:r>
      <w:proofErr w:type="spellEnd"/>
      <w:r w:rsidR="003378CD" w:rsidRPr="0033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беседы является …</w:t>
      </w:r>
    </w:p>
    <w:p w14:paraId="742058AC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>а) работа по преодолению пробелов в знаниях</w:t>
      </w:r>
    </w:p>
    <w:p w14:paraId="17F6ACDB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>б) активизация школьника на реализацию своей образовательной программы</w:t>
      </w:r>
    </w:p>
    <w:p w14:paraId="6D521676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>в) составление портфолио ученика</w:t>
      </w:r>
    </w:p>
    <w:p w14:paraId="0134A2F5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подготовка к групповой консультации </w:t>
      </w:r>
    </w:p>
    <w:p w14:paraId="5B5C4EAB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8F092BA" w14:textId="573F728F" w:rsidR="00726E02" w:rsidRPr="00521B5C" w:rsidRDefault="00726E02" w:rsidP="003378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4D41EB" w14:textId="152BE835" w:rsidR="004870CC" w:rsidRPr="004870CC" w:rsidRDefault="00FC7EBA" w:rsidP="004870CC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870CC">
        <w:rPr>
          <w:b/>
          <w:bCs/>
          <w:color w:val="auto"/>
          <w:sz w:val="28"/>
          <w:szCs w:val="28"/>
          <w:shd w:val="clear" w:color="auto" w:fill="FFFFFF"/>
        </w:rPr>
        <w:t>13.</w:t>
      </w:r>
      <w:r w:rsidRPr="004870C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4870CC" w:rsidRPr="004870CC">
        <w:rPr>
          <w:b/>
          <w:color w:val="auto"/>
          <w:sz w:val="28"/>
          <w:szCs w:val="28"/>
        </w:rPr>
        <w:t>Тьюторское</w:t>
      </w:r>
      <w:proofErr w:type="spellEnd"/>
      <w:r w:rsidR="004870CC" w:rsidRPr="004870CC">
        <w:rPr>
          <w:b/>
          <w:color w:val="auto"/>
          <w:sz w:val="28"/>
          <w:szCs w:val="28"/>
        </w:rPr>
        <w:t xml:space="preserve"> </w:t>
      </w:r>
      <w:proofErr w:type="gramStart"/>
      <w:r w:rsidR="004870CC" w:rsidRPr="004870CC">
        <w:rPr>
          <w:b/>
          <w:color w:val="auto"/>
          <w:sz w:val="28"/>
          <w:szCs w:val="28"/>
        </w:rPr>
        <w:t>сопровождение, понятое как позиция в педагогической д</w:t>
      </w:r>
      <w:r w:rsidR="004870CC" w:rsidRPr="004870CC">
        <w:rPr>
          <w:b/>
          <w:color w:val="auto"/>
          <w:sz w:val="28"/>
          <w:szCs w:val="28"/>
        </w:rPr>
        <w:t>е</w:t>
      </w:r>
      <w:r w:rsidR="004870CC" w:rsidRPr="004870CC">
        <w:rPr>
          <w:b/>
          <w:color w:val="auto"/>
          <w:sz w:val="28"/>
          <w:szCs w:val="28"/>
        </w:rPr>
        <w:t>ятельности предполагает</w:t>
      </w:r>
      <w:proofErr w:type="gramEnd"/>
      <w:r w:rsidR="004870CC" w:rsidRPr="004870CC">
        <w:rPr>
          <w:b/>
          <w:color w:val="auto"/>
          <w:sz w:val="28"/>
          <w:szCs w:val="28"/>
        </w:rPr>
        <w:t xml:space="preserve"> …</w:t>
      </w:r>
    </w:p>
    <w:p w14:paraId="3DE6CCC8" w14:textId="271A2D11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>а) особый регламент проведения общих мероприятий</w:t>
      </w:r>
    </w:p>
    <w:p w14:paraId="0713F6AB" w14:textId="526D4FAD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 xml:space="preserve">б) наличие </w:t>
      </w:r>
      <w:proofErr w:type="spellStart"/>
      <w:r w:rsidRPr="004870CC">
        <w:rPr>
          <w:color w:val="auto"/>
          <w:sz w:val="28"/>
          <w:szCs w:val="28"/>
        </w:rPr>
        <w:t>тьюторской</w:t>
      </w:r>
      <w:proofErr w:type="spellEnd"/>
      <w:r w:rsidRPr="004870CC">
        <w:rPr>
          <w:color w:val="auto"/>
          <w:sz w:val="28"/>
          <w:szCs w:val="28"/>
        </w:rPr>
        <w:t xml:space="preserve"> компетенц</w:t>
      </w:r>
      <w:proofErr w:type="gramStart"/>
      <w:r w:rsidRPr="004870CC">
        <w:rPr>
          <w:color w:val="auto"/>
          <w:sz w:val="28"/>
          <w:szCs w:val="28"/>
        </w:rPr>
        <w:t>ии у у</w:t>
      </w:r>
      <w:proofErr w:type="gramEnd"/>
      <w:r w:rsidRPr="004870CC">
        <w:rPr>
          <w:color w:val="auto"/>
          <w:sz w:val="28"/>
          <w:szCs w:val="28"/>
        </w:rPr>
        <w:t>чителя, психолога и других работников образования</w:t>
      </w:r>
    </w:p>
    <w:p w14:paraId="23EAA563" w14:textId="175F543F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>в) введение практики посильного обучения</w:t>
      </w:r>
    </w:p>
    <w:p w14:paraId="158986D4" w14:textId="269398D5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lastRenderedPageBreak/>
        <w:t>г) смену требований к оформлению отчетной документации</w:t>
      </w:r>
    </w:p>
    <w:p w14:paraId="19983412" w14:textId="58062AB0" w:rsidR="00FC7EBA" w:rsidRPr="004870CC" w:rsidRDefault="00FC7EBA" w:rsidP="004870CC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870CC">
        <w:rPr>
          <w:b/>
          <w:color w:val="auto"/>
          <w:sz w:val="28"/>
          <w:szCs w:val="28"/>
        </w:rPr>
        <w:t xml:space="preserve">Ответ: </w:t>
      </w:r>
    </w:p>
    <w:p w14:paraId="4DE7E2AF" w14:textId="77777777" w:rsidR="00101016" w:rsidRPr="00521B5C" w:rsidRDefault="00101016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B59465" w14:textId="77777777" w:rsidR="00D872B7" w:rsidRPr="00EE73E5" w:rsidRDefault="00FC7EBA" w:rsidP="00D872B7">
      <w:pPr>
        <w:pStyle w:val="a6"/>
        <w:shd w:val="clear" w:color="auto" w:fill="FFFFFF"/>
        <w:spacing w:before="0" w:beforeAutospacing="0" w:after="0" w:afterAutospacing="0" w:line="202" w:lineRule="atLeast"/>
        <w:rPr>
          <w:sz w:val="28"/>
          <w:szCs w:val="28"/>
        </w:rPr>
      </w:pPr>
      <w:r w:rsidRPr="00E20374">
        <w:rPr>
          <w:b/>
          <w:bCs/>
          <w:sz w:val="28"/>
          <w:szCs w:val="28"/>
        </w:rPr>
        <w:t>14.</w:t>
      </w:r>
      <w:r w:rsidRPr="00E20374">
        <w:rPr>
          <w:sz w:val="28"/>
          <w:szCs w:val="28"/>
        </w:rPr>
        <w:t xml:space="preserve"> </w:t>
      </w:r>
      <w:r w:rsidR="00D872B7" w:rsidRPr="00EE73E5">
        <w:rPr>
          <w:b/>
          <w:bCs/>
          <w:iCs/>
          <w:sz w:val="28"/>
          <w:szCs w:val="28"/>
        </w:rPr>
        <w:t>Развитие ребенка с ОВЗ и инвалидностью проходит по тем же закон</w:t>
      </w:r>
      <w:r w:rsidR="00D872B7" w:rsidRPr="00EE73E5">
        <w:rPr>
          <w:b/>
          <w:bCs/>
          <w:iCs/>
          <w:sz w:val="28"/>
          <w:szCs w:val="28"/>
        </w:rPr>
        <w:t>о</w:t>
      </w:r>
      <w:r w:rsidR="00D872B7" w:rsidRPr="00EE73E5">
        <w:rPr>
          <w:b/>
          <w:bCs/>
          <w:iCs/>
          <w:sz w:val="28"/>
          <w:szCs w:val="28"/>
        </w:rPr>
        <w:t>мерностям, что и:</w:t>
      </w:r>
    </w:p>
    <w:p w14:paraId="7A0AC758" w14:textId="77777777" w:rsidR="00D872B7" w:rsidRPr="00C71154" w:rsidRDefault="00D872B7" w:rsidP="00D872B7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1154">
        <w:rPr>
          <w:rFonts w:ascii="Times New Roman" w:eastAsia="Times New Roman" w:hAnsi="Times New Roman" w:cs="Times New Roman"/>
          <w:sz w:val="28"/>
          <w:szCs w:val="28"/>
        </w:rPr>
        <w:t>а) взрослого человека</w:t>
      </w:r>
    </w:p>
    <w:p w14:paraId="0A8E8750" w14:textId="77777777" w:rsidR="00D872B7" w:rsidRPr="00C71154" w:rsidRDefault="00D872B7" w:rsidP="00D872B7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1154">
        <w:rPr>
          <w:rFonts w:ascii="Times New Roman" w:eastAsia="Times New Roman" w:hAnsi="Times New Roman" w:cs="Times New Roman"/>
          <w:sz w:val="28"/>
          <w:szCs w:val="28"/>
        </w:rPr>
        <w:t>б) нормально-развивающегося ребенка</w:t>
      </w:r>
    </w:p>
    <w:p w14:paraId="18E9C3C8" w14:textId="77777777" w:rsidR="00D872B7" w:rsidRPr="00EE73E5" w:rsidRDefault="00D872B7" w:rsidP="00D872B7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1154">
        <w:rPr>
          <w:rFonts w:ascii="Times New Roman" w:eastAsia="Times New Roman" w:hAnsi="Times New Roman" w:cs="Times New Roman"/>
          <w:sz w:val="28"/>
          <w:szCs w:val="28"/>
        </w:rPr>
        <w:t>в) умственно отсталого ребенка</w:t>
      </w:r>
    </w:p>
    <w:p w14:paraId="5B08A094" w14:textId="77777777" w:rsidR="00D872B7" w:rsidRPr="00EE73E5" w:rsidRDefault="00D872B7" w:rsidP="00D872B7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3E5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1DE62325" w14:textId="4E195A9A" w:rsidR="007C1609" w:rsidRPr="00521B5C" w:rsidRDefault="007C1609" w:rsidP="00D872B7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color w:val="FF0000"/>
          <w:sz w:val="28"/>
          <w:szCs w:val="28"/>
        </w:rPr>
      </w:pPr>
    </w:p>
    <w:p w14:paraId="287DB763" w14:textId="77777777" w:rsidR="00D872B7" w:rsidRDefault="00FC7EBA" w:rsidP="00D872B7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9E31C2">
        <w:rPr>
          <w:b/>
          <w:bCs/>
          <w:sz w:val="28"/>
          <w:szCs w:val="28"/>
        </w:rPr>
        <w:t>15.</w:t>
      </w:r>
      <w:r w:rsidRPr="009E31C2">
        <w:rPr>
          <w:sz w:val="28"/>
          <w:szCs w:val="28"/>
        </w:rPr>
        <w:t xml:space="preserve"> </w:t>
      </w:r>
      <w:r w:rsidR="00D872B7" w:rsidRPr="00A137C1">
        <w:rPr>
          <w:b/>
          <w:color w:val="auto"/>
          <w:sz w:val="28"/>
          <w:szCs w:val="28"/>
        </w:rPr>
        <w:t xml:space="preserve">Верно ли утверждение: «Прием ребенка с ОВЗ на </w:t>
      </w:r>
      <w:proofErr w:type="gramStart"/>
      <w:r w:rsidR="00D872B7" w:rsidRPr="00A137C1">
        <w:rPr>
          <w:b/>
          <w:color w:val="auto"/>
          <w:sz w:val="28"/>
          <w:szCs w:val="28"/>
        </w:rPr>
        <w:t>обучение  по тому</w:t>
      </w:r>
      <w:proofErr w:type="gramEnd"/>
      <w:r w:rsidR="00D872B7" w:rsidRPr="00A137C1">
        <w:rPr>
          <w:b/>
          <w:color w:val="auto"/>
          <w:sz w:val="28"/>
          <w:szCs w:val="28"/>
        </w:rPr>
        <w:t xml:space="preserve"> или иному варианту ФГОС для обучающихся с ОВЗ  осуществляется образов</w:t>
      </w:r>
      <w:r w:rsidR="00D872B7" w:rsidRPr="00A137C1">
        <w:rPr>
          <w:b/>
          <w:color w:val="auto"/>
          <w:sz w:val="28"/>
          <w:szCs w:val="28"/>
        </w:rPr>
        <w:t>а</w:t>
      </w:r>
      <w:r w:rsidR="00D872B7" w:rsidRPr="00A137C1">
        <w:rPr>
          <w:b/>
          <w:color w:val="auto"/>
          <w:sz w:val="28"/>
          <w:szCs w:val="28"/>
        </w:rPr>
        <w:t>тельной организацией при наличии у нее соответствующих материально-технических, информационных и кадровых ресурсов, с согласия родителей (законных представителей) ребенка с ОВЗ и по рекомендации психолого-медико-педагогической комиссии»?</w:t>
      </w:r>
      <w:r w:rsidR="00D872B7" w:rsidRPr="004448E5">
        <w:rPr>
          <w:color w:val="auto"/>
          <w:sz w:val="28"/>
          <w:szCs w:val="28"/>
        </w:rPr>
        <w:t xml:space="preserve"> </w:t>
      </w:r>
    </w:p>
    <w:p w14:paraId="79F10A82" w14:textId="77777777" w:rsidR="00D872B7" w:rsidRDefault="00D872B7" w:rsidP="00D872B7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да</w:t>
      </w:r>
    </w:p>
    <w:p w14:paraId="2F2D0A40" w14:textId="77777777" w:rsidR="00D872B7" w:rsidRPr="004448E5" w:rsidRDefault="00D872B7" w:rsidP="00D872B7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б) нет</w:t>
      </w:r>
    </w:p>
    <w:p w14:paraId="6DEEF7D0" w14:textId="77777777" w:rsidR="00D872B7" w:rsidRPr="00A137C1" w:rsidRDefault="00D872B7" w:rsidP="00D872B7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A137C1">
        <w:rPr>
          <w:b/>
          <w:color w:val="auto"/>
          <w:sz w:val="28"/>
          <w:szCs w:val="28"/>
        </w:rPr>
        <w:t xml:space="preserve">Ответ: </w:t>
      </w:r>
    </w:p>
    <w:p w14:paraId="26F9EE1C" w14:textId="3F25CEDD" w:rsidR="007C1609" w:rsidRPr="00521B5C" w:rsidRDefault="007C1609" w:rsidP="00D872B7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25062B" w14:textId="77777777" w:rsidR="00D31D85" w:rsidRPr="00D31D85" w:rsidRDefault="00FC7EBA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85">
        <w:rPr>
          <w:b/>
          <w:bCs/>
          <w:sz w:val="28"/>
          <w:szCs w:val="28"/>
        </w:rPr>
        <w:t>16.</w:t>
      </w:r>
      <w:r w:rsidRPr="00D31D85">
        <w:rPr>
          <w:sz w:val="28"/>
          <w:szCs w:val="28"/>
        </w:rPr>
        <w:t xml:space="preserve"> </w:t>
      </w:r>
      <w:r w:rsidR="00D31D85" w:rsidRPr="00D31D85">
        <w:rPr>
          <w:rFonts w:ascii="Times New Roman" w:hAnsi="Times New Roman" w:cs="Times New Roman"/>
          <w:b/>
          <w:sz w:val="28"/>
          <w:szCs w:val="28"/>
        </w:rPr>
        <w:t xml:space="preserve">К основным этапам </w:t>
      </w:r>
      <w:proofErr w:type="spellStart"/>
      <w:r w:rsidR="00D31D85" w:rsidRPr="00D31D85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="00D31D85" w:rsidRPr="00D31D85">
        <w:rPr>
          <w:rFonts w:ascii="Times New Roman" w:hAnsi="Times New Roman" w:cs="Times New Roman"/>
          <w:b/>
          <w:sz w:val="28"/>
          <w:szCs w:val="28"/>
        </w:rPr>
        <w:t xml:space="preserve"> сопровождения не относится …</w:t>
      </w:r>
    </w:p>
    <w:p w14:paraId="2B6A7C89" w14:textId="0B6EEB3B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а) проектировочный</w:t>
      </w:r>
    </w:p>
    <w:p w14:paraId="2F38503D" w14:textId="5598F263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б) реализационный</w:t>
      </w:r>
    </w:p>
    <w:p w14:paraId="1E6AFE0B" w14:textId="3EEB7A63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в) коррекционный</w:t>
      </w:r>
    </w:p>
    <w:p w14:paraId="72A27029" w14:textId="44071AAB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г) аналитический</w:t>
      </w:r>
    </w:p>
    <w:p w14:paraId="3719D9B7" w14:textId="5CB5C669" w:rsidR="00B40745" w:rsidRPr="00D31D85" w:rsidRDefault="00B4074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8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7BC4CFD" w14:textId="43535291" w:rsidR="007C1609" w:rsidRPr="00521B5C" w:rsidRDefault="007C1609" w:rsidP="00B40745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color w:val="FF0000"/>
          <w:sz w:val="28"/>
          <w:szCs w:val="28"/>
        </w:rPr>
      </w:pPr>
    </w:p>
    <w:p w14:paraId="72620C01" w14:textId="77777777" w:rsidR="00D872B7" w:rsidRPr="00EE73E5" w:rsidRDefault="00FC7EBA" w:rsidP="00D872B7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b/>
          <w:bCs/>
          <w:sz w:val="28"/>
          <w:szCs w:val="28"/>
        </w:rPr>
        <w:t>17.</w:t>
      </w:r>
      <w:r w:rsidRPr="00EB3ED5">
        <w:rPr>
          <w:sz w:val="28"/>
          <w:szCs w:val="28"/>
        </w:rPr>
        <w:t xml:space="preserve"> </w:t>
      </w:r>
      <w:r w:rsidR="00D872B7" w:rsidRPr="009E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proofErr w:type="gramStart"/>
      <w:r w:rsidR="00D872B7" w:rsidRPr="009E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трудах</w:t>
      </w:r>
      <w:proofErr w:type="gramEnd"/>
      <w:r w:rsidR="00D872B7" w:rsidRPr="009E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какого отечественного учёного, было впервые заложено те</w:t>
      </w:r>
      <w:r w:rsidR="00D872B7" w:rsidRPr="009E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D872B7" w:rsidRPr="009E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ретическое обоснование интегрированного обучения:</w:t>
      </w:r>
      <w:r w:rsidR="00D872B7" w:rsidRPr="00EE73E5">
        <w:rPr>
          <w:rFonts w:ascii="Times New Roman" w:hAnsi="Times New Roman" w:cs="Times New Roman"/>
          <w:sz w:val="28"/>
          <w:szCs w:val="28"/>
        </w:rPr>
        <w:br/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Выготского </w:t>
      </w:r>
      <w:r w:rsidR="00D872B7" w:rsidRPr="00EE73E5">
        <w:rPr>
          <w:rFonts w:ascii="Times New Roman" w:hAnsi="Times New Roman" w:cs="Times New Roman"/>
          <w:sz w:val="28"/>
          <w:szCs w:val="28"/>
        </w:rPr>
        <w:br/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б) Рубинштейна</w:t>
      </w:r>
      <w:r w:rsidR="00D872B7" w:rsidRPr="00EE73E5">
        <w:rPr>
          <w:rFonts w:ascii="Times New Roman" w:hAnsi="Times New Roman" w:cs="Times New Roman"/>
          <w:sz w:val="28"/>
          <w:szCs w:val="28"/>
        </w:rPr>
        <w:br/>
      </w:r>
      <w:r w:rsidR="00D872B7" w:rsidRPr="00EE73E5">
        <w:rPr>
          <w:rFonts w:ascii="Times New Roman" w:hAnsi="Times New Roman" w:cs="Times New Roman"/>
          <w:sz w:val="28"/>
          <w:szCs w:val="28"/>
          <w:shd w:val="clear" w:color="auto" w:fill="FFFFFF"/>
        </w:rPr>
        <w:t>в) Леонтьева</w:t>
      </w:r>
    </w:p>
    <w:p w14:paraId="36737D19" w14:textId="77777777" w:rsidR="00D872B7" w:rsidRPr="009E05BE" w:rsidRDefault="00D872B7" w:rsidP="00D872B7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5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636EB1E" w14:textId="1B8903C3" w:rsidR="001E71EF" w:rsidRPr="00521B5C" w:rsidRDefault="001E71EF" w:rsidP="00D872B7">
      <w:pPr>
        <w:pStyle w:val="a3"/>
        <w:tabs>
          <w:tab w:val="left" w:pos="426"/>
          <w:tab w:val="left" w:pos="1134"/>
        </w:tabs>
        <w:ind w:left="0"/>
        <w:jc w:val="both"/>
        <w:rPr>
          <w:color w:val="FF0000"/>
          <w:sz w:val="28"/>
          <w:szCs w:val="28"/>
        </w:rPr>
      </w:pPr>
    </w:p>
    <w:p w14:paraId="0CF7FA78" w14:textId="4465BDA0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CF149E">
        <w:rPr>
          <w:rFonts w:ascii="Times New Roman" w:hAnsi="Times New Roman" w:cs="Times New Roman"/>
          <w:sz w:val="28"/>
          <w:szCs w:val="28"/>
        </w:rPr>
        <w:t xml:space="preserve"> </w:t>
      </w:r>
      <w:r w:rsidR="00CF149E"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Рекомендацию о необходимости предоставления услуг по </w:t>
      </w:r>
      <w:proofErr w:type="spellStart"/>
      <w:r w:rsidR="00CF149E"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тьюторскому</w:t>
      </w:r>
      <w:proofErr w:type="spellEnd"/>
      <w:r w:rsidR="00CF149E"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сопровождению дает …</w:t>
      </w:r>
    </w:p>
    <w:p w14:paraId="20507FB9" w14:textId="43C77076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CF149E"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</w:p>
    <w:p w14:paraId="4B40A38A" w14:textId="023AAEFE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CF149E"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 руководитель</w:t>
      </w:r>
    </w:p>
    <w:p w14:paraId="5B0E2D4D" w14:textId="67D3466B" w:rsidR="00FC7EBA" w:rsidRPr="00CF149E" w:rsidRDefault="00FC7EBA" w:rsidP="00CF149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CF149E"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>ПМПК</w:t>
      </w:r>
    </w:p>
    <w:p w14:paraId="49ECC7C0" w14:textId="77777777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BB7F65B" w14:textId="77777777" w:rsidR="00FC7EBA" w:rsidRPr="00521B5C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72C038" w14:textId="6E70FE81" w:rsidR="00FC7EBA" w:rsidRPr="00AD2235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235">
        <w:rPr>
          <w:rFonts w:ascii="Times New Roman" w:hAnsi="Times New Roman" w:cs="Times New Roman"/>
          <w:b/>
          <w:bCs/>
          <w:sz w:val="28"/>
          <w:szCs w:val="28"/>
        </w:rPr>
        <w:lastRenderedPageBreak/>
        <w:t>19.</w:t>
      </w:r>
      <w:r w:rsidRPr="00AD2235">
        <w:rPr>
          <w:rFonts w:ascii="Times New Roman" w:hAnsi="Times New Roman" w:cs="Times New Roman"/>
          <w:sz w:val="28"/>
          <w:szCs w:val="28"/>
        </w:rPr>
        <w:t xml:space="preserve"> 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Работает ли </w:t>
      </w:r>
      <w:proofErr w:type="spellStart"/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</w:t>
      </w:r>
      <w:proofErr w:type="spellEnd"/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</w:t>
      </w:r>
      <w:r w:rsidR="001073E2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адаптированн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1073E2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1073E2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мой</w:t>
      </w:r>
      <w:r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334D0551" w14:textId="77777777" w:rsidR="00AD2235" w:rsidRPr="00EB3ED5" w:rsidRDefault="00AD2235" w:rsidP="00AD223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</w:rPr>
        <w:t xml:space="preserve">а) </w:t>
      </w:r>
      <w:r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14:paraId="2CD1C37A" w14:textId="77777777" w:rsidR="00AD2235" w:rsidRPr="00EB3ED5" w:rsidRDefault="00AD2235" w:rsidP="00AD223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0644EB00" w14:textId="77777777" w:rsidR="00AD2235" w:rsidRPr="00EB3ED5" w:rsidRDefault="00AD2235" w:rsidP="00AD223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3CFC2C3" w14:textId="77777777" w:rsidR="00FC7EBA" w:rsidRPr="00521B5C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CE6315" w14:textId="77777777" w:rsidR="00D72221" w:rsidRPr="00D72221" w:rsidRDefault="00FC7EBA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21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D72221">
        <w:rPr>
          <w:rFonts w:ascii="Times New Roman" w:hAnsi="Times New Roman" w:cs="Times New Roman"/>
          <w:sz w:val="28"/>
          <w:szCs w:val="28"/>
        </w:rPr>
        <w:t xml:space="preserve"> </w:t>
      </w:r>
      <w:r w:rsidR="00D72221" w:rsidRPr="00D72221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идеей, реализуемой </w:t>
      </w:r>
      <w:proofErr w:type="spellStart"/>
      <w:r w:rsidR="00D72221" w:rsidRPr="00D72221">
        <w:rPr>
          <w:rFonts w:ascii="Times New Roman" w:eastAsia="Times New Roman" w:hAnsi="Times New Roman" w:cs="Times New Roman"/>
          <w:b/>
          <w:sz w:val="28"/>
          <w:szCs w:val="28"/>
        </w:rPr>
        <w:t>тьютором</w:t>
      </w:r>
      <w:proofErr w:type="spellEnd"/>
      <w:r w:rsidR="00D72221" w:rsidRPr="00D72221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образовании, является …</w:t>
      </w:r>
    </w:p>
    <w:p w14:paraId="34BBE7C8" w14:textId="00460065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а) индивидуализация образования</w:t>
      </w:r>
    </w:p>
    <w:p w14:paraId="27B7C49E" w14:textId="7C8DAE69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б) унификация образования</w:t>
      </w:r>
    </w:p>
    <w:p w14:paraId="4FFE9686" w14:textId="6D4DEF43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в) преодоление стереотипов ученического мышления</w:t>
      </w:r>
    </w:p>
    <w:p w14:paraId="05CDEA59" w14:textId="08C5A4A9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г) разработка новых стандартов воспитания</w:t>
      </w:r>
    </w:p>
    <w:p w14:paraId="1F988880" w14:textId="47A40883" w:rsidR="00661A5F" w:rsidRPr="00D72221" w:rsidRDefault="00661A5F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6D83CD6C" w14:textId="77777777" w:rsidR="00FC7EBA" w:rsidRPr="00521B5C" w:rsidRDefault="00FC7EBA" w:rsidP="00FC7E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FE0C2" w14:textId="77777777" w:rsidR="00304F47" w:rsidRDefault="00304F47" w:rsidP="00786CE0">
      <w:pPr>
        <w:spacing w:after="0" w:line="240" w:lineRule="auto"/>
      </w:pPr>
      <w:r>
        <w:separator/>
      </w:r>
    </w:p>
  </w:endnote>
  <w:endnote w:type="continuationSeparator" w:id="0">
    <w:p w14:paraId="5F4AC4E2" w14:textId="77777777" w:rsidR="00304F47" w:rsidRDefault="00304F47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AE8F3" w14:textId="77777777" w:rsidR="00304F47" w:rsidRDefault="00304F47" w:rsidP="00786CE0">
      <w:pPr>
        <w:spacing w:after="0" w:line="240" w:lineRule="auto"/>
      </w:pPr>
      <w:r>
        <w:separator/>
      </w:r>
    </w:p>
  </w:footnote>
  <w:footnote w:type="continuationSeparator" w:id="0">
    <w:p w14:paraId="7BEA18BD" w14:textId="77777777" w:rsidR="00304F47" w:rsidRDefault="00304F47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01355"/>
    <w:rsid w:val="00016BCB"/>
    <w:rsid w:val="000542D9"/>
    <w:rsid w:val="0007374D"/>
    <w:rsid w:val="00075830"/>
    <w:rsid w:val="000B7757"/>
    <w:rsid w:val="000C203B"/>
    <w:rsid w:val="000D776E"/>
    <w:rsid w:val="000E0E57"/>
    <w:rsid w:val="000E18F0"/>
    <w:rsid w:val="00101016"/>
    <w:rsid w:val="001073E2"/>
    <w:rsid w:val="00135F54"/>
    <w:rsid w:val="00143587"/>
    <w:rsid w:val="00157349"/>
    <w:rsid w:val="001625AC"/>
    <w:rsid w:val="00176376"/>
    <w:rsid w:val="001A45A8"/>
    <w:rsid w:val="001E71EF"/>
    <w:rsid w:val="00257416"/>
    <w:rsid w:val="002747B6"/>
    <w:rsid w:val="0028279D"/>
    <w:rsid w:val="0028377C"/>
    <w:rsid w:val="002841CC"/>
    <w:rsid w:val="00295532"/>
    <w:rsid w:val="002A51B4"/>
    <w:rsid w:val="002B5A74"/>
    <w:rsid w:val="002C4CC3"/>
    <w:rsid w:val="002C7B40"/>
    <w:rsid w:val="002E0D85"/>
    <w:rsid w:val="002F6811"/>
    <w:rsid w:val="00304F47"/>
    <w:rsid w:val="00307633"/>
    <w:rsid w:val="00317FD4"/>
    <w:rsid w:val="003251B6"/>
    <w:rsid w:val="00332B8B"/>
    <w:rsid w:val="00335A55"/>
    <w:rsid w:val="003378CD"/>
    <w:rsid w:val="003439B9"/>
    <w:rsid w:val="00355A36"/>
    <w:rsid w:val="0039105E"/>
    <w:rsid w:val="003B558C"/>
    <w:rsid w:val="003D0556"/>
    <w:rsid w:val="003D52A9"/>
    <w:rsid w:val="003E2D7F"/>
    <w:rsid w:val="003E4E61"/>
    <w:rsid w:val="003F191B"/>
    <w:rsid w:val="003F4951"/>
    <w:rsid w:val="00400FDB"/>
    <w:rsid w:val="0040668B"/>
    <w:rsid w:val="004758BE"/>
    <w:rsid w:val="004870CC"/>
    <w:rsid w:val="00494C48"/>
    <w:rsid w:val="00497C7D"/>
    <w:rsid w:val="004A2E9F"/>
    <w:rsid w:val="004C2096"/>
    <w:rsid w:val="004E153A"/>
    <w:rsid w:val="004E1F2D"/>
    <w:rsid w:val="00500252"/>
    <w:rsid w:val="00521B5C"/>
    <w:rsid w:val="00525BA6"/>
    <w:rsid w:val="005457AB"/>
    <w:rsid w:val="0055325D"/>
    <w:rsid w:val="00590DEB"/>
    <w:rsid w:val="005A238A"/>
    <w:rsid w:val="005A2D4A"/>
    <w:rsid w:val="005A3BA5"/>
    <w:rsid w:val="0062266B"/>
    <w:rsid w:val="0063051B"/>
    <w:rsid w:val="006606E5"/>
    <w:rsid w:val="00661A5F"/>
    <w:rsid w:val="006E1C39"/>
    <w:rsid w:val="00726818"/>
    <w:rsid w:val="00726E02"/>
    <w:rsid w:val="00737873"/>
    <w:rsid w:val="00753999"/>
    <w:rsid w:val="00763460"/>
    <w:rsid w:val="00775754"/>
    <w:rsid w:val="00776889"/>
    <w:rsid w:val="00781150"/>
    <w:rsid w:val="00786CE0"/>
    <w:rsid w:val="007C1609"/>
    <w:rsid w:val="007C181A"/>
    <w:rsid w:val="007C386E"/>
    <w:rsid w:val="007E47F3"/>
    <w:rsid w:val="007F4BFA"/>
    <w:rsid w:val="007F4FC1"/>
    <w:rsid w:val="00805860"/>
    <w:rsid w:val="00821380"/>
    <w:rsid w:val="0082314D"/>
    <w:rsid w:val="00824FA0"/>
    <w:rsid w:val="00835998"/>
    <w:rsid w:val="00837884"/>
    <w:rsid w:val="00891B7C"/>
    <w:rsid w:val="008B1455"/>
    <w:rsid w:val="008E4163"/>
    <w:rsid w:val="00911829"/>
    <w:rsid w:val="00924FFE"/>
    <w:rsid w:val="00972477"/>
    <w:rsid w:val="009772C3"/>
    <w:rsid w:val="009C06F1"/>
    <w:rsid w:val="009C5A3D"/>
    <w:rsid w:val="009E31C2"/>
    <w:rsid w:val="00A01879"/>
    <w:rsid w:val="00A47759"/>
    <w:rsid w:val="00A71DF2"/>
    <w:rsid w:val="00A9273B"/>
    <w:rsid w:val="00AC2E92"/>
    <w:rsid w:val="00AD2235"/>
    <w:rsid w:val="00B048CE"/>
    <w:rsid w:val="00B07267"/>
    <w:rsid w:val="00B13C74"/>
    <w:rsid w:val="00B40745"/>
    <w:rsid w:val="00B84049"/>
    <w:rsid w:val="00BA4204"/>
    <w:rsid w:val="00BC7210"/>
    <w:rsid w:val="00C021D0"/>
    <w:rsid w:val="00C3220D"/>
    <w:rsid w:val="00C953CB"/>
    <w:rsid w:val="00CC43C8"/>
    <w:rsid w:val="00CF149E"/>
    <w:rsid w:val="00CF4D9B"/>
    <w:rsid w:val="00D31899"/>
    <w:rsid w:val="00D31D85"/>
    <w:rsid w:val="00D72221"/>
    <w:rsid w:val="00D86678"/>
    <w:rsid w:val="00D872B7"/>
    <w:rsid w:val="00D9248F"/>
    <w:rsid w:val="00D938FF"/>
    <w:rsid w:val="00DB4B88"/>
    <w:rsid w:val="00E0034E"/>
    <w:rsid w:val="00E20374"/>
    <w:rsid w:val="00E252DB"/>
    <w:rsid w:val="00E61214"/>
    <w:rsid w:val="00E96305"/>
    <w:rsid w:val="00EB3ED5"/>
    <w:rsid w:val="00EF61C2"/>
    <w:rsid w:val="00F00375"/>
    <w:rsid w:val="00F430BC"/>
    <w:rsid w:val="00F55351"/>
    <w:rsid w:val="00F65427"/>
    <w:rsid w:val="00F67F92"/>
    <w:rsid w:val="00F8355A"/>
    <w:rsid w:val="00FB0FEB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2022-04-08T07:14:00Z</dcterms:created>
  <dcterms:modified xsi:type="dcterms:W3CDTF">2022-04-08T07:15:00Z</dcterms:modified>
</cp:coreProperties>
</file>